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414A3" w14:textId="7A897B74" w:rsidR="00596B02" w:rsidRDefault="0078780E" w:rsidP="0078780E">
      <w:pPr>
        <w:ind w:firstLineChars="50" w:firstLine="120"/>
        <w:rPr>
          <w:sz w:val="24"/>
          <w:szCs w:val="28"/>
        </w:rPr>
      </w:pPr>
      <w:r>
        <w:rPr>
          <w:rFonts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1FCE4" wp14:editId="6B3F1F9B">
                <wp:simplePos x="0" y="0"/>
                <wp:positionH relativeFrom="margin">
                  <wp:align>right</wp:align>
                </wp:positionH>
                <wp:positionV relativeFrom="paragraph">
                  <wp:posOffset>407323</wp:posOffset>
                </wp:positionV>
                <wp:extent cx="6583680" cy="9393381"/>
                <wp:effectExtent l="0" t="0" r="2667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9393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775D3" id="正方形/長方形 1" o:spid="_x0000_s1026" style="position:absolute;left:0;text-align:left;margin-left:467.2pt;margin-top:32.05pt;width:518.4pt;height:739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Pr="0078780E">
        <w:rPr>
          <w:rFonts w:hint="eastAsia"/>
          <w:sz w:val="24"/>
          <w:szCs w:val="28"/>
        </w:rPr>
        <w:t>平面図</w:t>
      </w:r>
    </w:p>
    <w:p w14:paraId="75B4EBEC" w14:textId="77777777" w:rsidR="0078780E" w:rsidRPr="0078780E" w:rsidRDefault="0078780E">
      <w:pPr>
        <w:rPr>
          <w:rFonts w:hint="eastAsia"/>
          <w:sz w:val="24"/>
          <w:szCs w:val="28"/>
        </w:rPr>
      </w:pPr>
    </w:p>
    <w:sectPr w:rsidR="0078780E" w:rsidRPr="0078780E" w:rsidSect="007878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E"/>
    <w:rsid w:val="0078780E"/>
    <w:rsid w:val="00AC557D"/>
    <w:rsid w:val="00C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1FCE6"/>
  <w15:chartTrackingRefBased/>
  <w15:docId w15:val="{261660AB-8F97-4E52-A716-FFD04721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</dc:creator>
  <cp:keywords/>
  <dc:description/>
  <cp:lastModifiedBy>0601</cp:lastModifiedBy>
  <cp:revision>1</cp:revision>
  <cp:lastPrinted>2021-03-11T02:17:00Z</cp:lastPrinted>
  <dcterms:created xsi:type="dcterms:W3CDTF">2021-03-11T02:15:00Z</dcterms:created>
  <dcterms:modified xsi:type="dcterms:W3CDTF">2021-03-11T02:18:00Z</dcterms:modified>
</cp:coreProperties>
</file>